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355A64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4A429085" w:rsidR="00355A64" w:rsidRDefault="00355A64" w:rsidP="00355A64">
            <w:r>
              <w:rPr>
                <w:rFonts w:ascii="Arial" w:hAnsi="Arial" w:cs="Arial"/>
                <w:sz w:val="20"/>
                <w:szCs w:val="20"/>
              </w:rPr>
              <w:t>BELLOPEDE TERESA</w:t>
            </w:r>
          </w:p>
        </w:tc>
      </w:tr>
      <w:tr w:rsidR="00355A64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76AF18D4" w:rsidR="00355A64" w:rsidRDefault="00355A64" w:rsidP="00355A64">
            <w:r>
              <w:rPr>
                <w:rFonts w:ascii="Arial" w:hAnsi="Arial" w:cs="Arial"/>
                <w:sz w:val="20"/>
                <w:szCs w:val="20"/>
              </w:rPr>
              <w:t>COMANDO SALVATORE PIO</w:t>
            </w:r>
          </w:p>
        </w:tc>
      </w:tr>
      <w:tr w:rsidR="00355A64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3658670A" w:rsidR="00355A64" w:rsidRDefault="00355A64" w:rsidP="00355A64">
            <w:r>
              <w:rPr>
                <w:rFonts w:ascii="Arial" w:hAnsi="Arial" w:cs="Arial"/>
                <w:sz w:val="20"/>
                <w:szCs w:val="20"/>
              </w:rPr>
              <w:t>ESPOSITO GIADA</w:t>
            </w:r>
          </w:p>
        </w:tc>
      </w:tr>
      <w:tr w:rsidR="00355A64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7875C55E" w:rsidR="00355A64" w:rsidRDefault="00355A64" w:rsidP="00355A64">
            <w:r>
              <w:rPr>
                <w:rFonts w:ascii="Arial" w:hAnsi="Arial" w:cs="Arial"/>
                <w:sz w:val="20"/>
                <w:szCs w:val="20"/>
              </w:rPr>
              <w:t>GIANNOLA ANNA BICE</w:t>
            </w:r>
          </w:p>
        </w:tc>
      </w:tr>
      <w:tr w:rsidR="00355A64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5921A613" w:rsidR="00355A64" w:rsidRDefault="00355A64" w:rsidP="00355A64">
            <w:r>
              <w:rPr>
                <w:rFonts w:ascii="Arial" w:hAnsi="Arial" w:cs="Arial"/>
                <w:sz w:val="20"/>
                <w:szCs w:val="20"/>
              </w:rPr>
              <w:t>LETTERA LUIGI</w:t>
            </w:r>
          </w:p>
        </w:tc>
      </w:tr>
      <w:tr w:rsidR="00355A64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7AED1BB6" w:rsidR="00355A64" w:rsidRDefault="00355A64" w:rsidP="00355A64">
            <w:r>
              <w:rPr>
                <w:rFonts w:ascii="Arial" w:hAnsi="Arial" w:cs="Arial"/>
                <w:sz w:val="20"/>
                <w:szCs w:val="20"/>
              </w:rPr>
              <w:t>MAIETTA CINZIA ELISA</w:t>
            </w:r>
          </w:p>
        </w:tc>
      </w:tr>
      <w:tr w:rsidR="00355A64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754D1C23" w:rsidR="00355A64" w:rsidRDefault="00355A64" w:rsidP="00355A64">
            <w:r>
              <w:rPr>
                <w:rFonts w:ascii="Arial" w:hAnsi="Arial" w:cs="Arial"/>
                <w:sz w:val="20"/>
                <w:szCs w:val="20"/>
              </w:rPr>
              <w:t>MARCELLO MARIA CHIARA</w:t>
            </w:r>
          </w:p>
        </w:tc>
      </w:tr>
      <w:tr w:rsidR="00355A64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2A3D50D8" w:rsidR="00355A64" w:rsidRDefault="00355A64" w:rsidP="00355A64">
            <w:r>
              <w:rPr>
                <w:rFonts w:ascii="Arial" w:hAnsi="Arial" w:cs="Arial"/>
                <w:sz w:val="20"/>
                <w:szCs w:val="20"/>
              </w:rPr>
              <w:t>MARCHESIELLO IOLANDA</w:t>
            </w:r>
          </w:p>
        </w:tc>
      </w:tr>
      <w:tr w:rsidR="00355A64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0D533820" w:rsidR="00355A64" w:rsidRDefault="00355A64" w:rsidP="00355A64">
            <w:r>
              <w:rPr>
                <w:rFonts w:ascii="Arial" w:hAnsi="Arial" w:cs="Arial"/>
                <w:sz w:val="20"/>
                <w:szCs w:val="20"/>
              </w:rPr>
              <w:t>MILO DOMENICO</w:t>
            </w:r>
          </w:p>
        </w:tc>
      </w:tr>
      <w:tr w:rsidR="00355A64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4C9CEC4E" w:rsidR="00355A64" w:rsidRDefault="00355A64" w:rsidP="00355A64">
            <w:r>
              <w:rPr>
                <w:rFonts w:ascii="Arial" w:hAnsi="Arial" w:cs="Arial"/>
                <w:sz w:val="20"/>
                <w:szCs w:val="20"/>
              </w:rPr>
              <w:t>PALMIERO ALESSANDRO</w:t>
            </w:r>
          </w:p>
        </w:tc>
      </w:tr>
      <w:tr w:rsidR="00355A64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3B224D85" w:rsidR="00355A64" w:rsidRDefault="00355A64" w:rsidP="00355A64">
            <w:r>
              <w:rPr>
                <w:rFonts w:ascii="Arial" w:hAnsi="Arial" w:cs="Arial"/>
                <w:sz w:val="20"/>
                <w:szCs w:val="20"/>
              </w:rPr>
              <w:t>PEZZULLO RAFFAELLA</w:t>
            </w:r>
          </w:p>
        </w:tc>
      </w:tr>
      <w:tr w:rsidR="00355A64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2E04B159" w:rsidR="00355A64" w:rsidRDefault="00355A64" w:rsidP="00355A64">
            <w:r>
              <w:rPr>
                <w:rFonts w:ascii="Arial" w:hAnsi="Arial" w:cs="Arial"/>
                <w:sz w:val="20"/>
                <w:szCs w:val="20"/>
              </w:rPr>
              <w:t>RAUCCI DOMENICO</w:t>
            </w:r>
          </w:p>
        </w:tc>
      </w:tr>
      <w:tr w:rsidR="00355A64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0514687F" w:rsidR="00355A64" w:rsidRDefault="00355A64" w:rsidP="00355A64">
            <w:r>
              <w:rPr>
                <w:rFonts w:ascii="Arial" w:hAnsi="Arial" w:cs="Arial"/>
                <w:sz w:val="20"/>
                <w:szCs w:val="20"/>
              </w:rPr>
              <w:t>RUSSO FRANCESCA</w:t>
            </w:r>
          </w:p>
        </w:tc>
      </w:tr>
      <w:tr w:rsidR="00355A64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1E5B9593" w:rsidR="00355A64" w:rsidRDefault="00355A64" w:rsidP="00355A64"/>
        </w:tc>
      </w:tr>
      <w:tr w:rsidR="00355A64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3A85E1A6" w:rsidR="00355A64" w:rsidRDefault="00355A64" w:rsidP="00355A64"/>
        </w:tc>
      </w:tr>
      <w:tr w:rsidR="00F66BEC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285F600C" w:rsidR="00F66BEC" w:rsidRDefault="00F66BEC" w:rsidP="00F66BEC"/>
        </w:tc>
      </w:tr>
      <w:tr w:rsidR="00F66BEC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6DF4806D" w:rsidR="00F66BEC" w:rsidRDefault="00F66BEC" w:rsidP="00F66BEC"/>
        </w:tc>
      </w:tr>
      <w:tr w:rsidR="00F66BEC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57EFCE28" w:rsidR="00F66BEC" w:rsidRDefault="00F66BEC" w:rsidP="00F66BEC"/>
        </w:tc>
      </w:tr>
      <w:tr w:rsidR="00F66BEC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25C4B86A" w:rsidR="00F66BEC" w:rsidRDefault="00F66BEC" w:rsidP="00F66BEC"/>
        </w:tc>
      </w:tr>
      <w:tr w:rsidR="00F66BEC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06E372DC" w:rsidR="00F66BEC" w:rsidRDefault="00F66BEC" w:rsidP="00F66BEC"/>
        </w:tc>
      </w:tr>
      <w:tr w:rsidR="00F66BEC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5EBA05D0" w:rsidR="00F66BEC" w:rsidRDefault="00F66BEC" w:rsidP="00F66BEC"/>
        </w:tc>
      </w:tr>
      <w:tr w:rsidR="00F66BEC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441618B0" w:rsidR="00F66BEC" w:rsidRDefault="00F66BEC" w:rsidP="00F66BEC"/>
        </w:tc>
      </w:tr>
      <w:tr w:rsidR="00F66BEC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1EBDDFB9" w:rsidR="00F66BEC" w:rsidRDefault="00F66BEC" w:rsidP="00F66BEC"/>
        </w:tc>
      </w:tr>
      <w:tr w:rsidR="00536844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531C2B1C" w:rsidR="00536844" w:rsidRDefault="00536844" w:rsidP="00536844"/>
        </w:tc>
      </w:tr>
      <w:tr w:rsidR="00150AB3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77777777" w:rsidR="00150AB3" w:rsidRDefault="00150AB3" w:rsidP="00536844"/>
        </w:tc>
      </w:tr>
      <w:tr w:rsidR="00150AB3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77777777" w:rsidR="00150AB3" w:rsidRDefault="00150AB3" w:rsidP="00536844"/>
        </w:tc>
      </w:tr>
      <w:tr w:rsidR="00150AB3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77777777" w:rsidR="00150AB3" w:rsidRDefault="00150AB3" w:rsidP="00536844"/>
        </w:tc>
      </w:tr>
      <w:tr w:rsidR="00150AB3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77777777" w:rsidR="00150AB3" w:rsidRDefault="00150AB3" w:rsidP="00536844"/>
        </w:tc>
      </w:tr>
      <w:tr w:rsidR="00150AB3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77777777" w:rsidR="00150AB3" w:rsidRDefault="00150AB3" w:rsidP="00536844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150AB3"/>
    <w:rsid w:val="00355A64"/>
    <w:rsid w:val="00536844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2022-02-23T05:45:00Z</dcterms:created>
  <dcterms:modified xsi:type="dcterms:W3CDTF">2022-02-23T05:45:00Z</dcterms:modified>
</cp:coreProperties>
</file>